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096" w:rsidRDefault="004B5D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-352426</wp:posOffset>
                </wp:positionV>
                <wp:extent cx="6677025" cy="8943975"/>
                <wp:effectExtent l="19050" t="19050" r="47625" b="4762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89439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84BD00"/>
                          </a:solidFill>
                        </a:ln>
                      </wps:spPr>
                      <wps:txbx>
                        <w:txbxContent>
                          <w:p w:rsidR="004B5DC8" w:rsidRDefault="004B5DC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58835" cy="1247775"/>
                                  <wp:effectExtent l="0" t="0" r="3810" b="0"/>
                                  <wp:docPr id="2" name="Picture 2" descr="HSC logo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794" cy="126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2C16" w:rsidRPr="00BA33D1" w:rsidRDefault="00E42C16" w:rsidP="004B5DC8">
                            <w:pPr>
                              <w:jc w:val="center"/>
                              <w:rPr>
                                <w:b/>
                                <w:color w:val="253746"/>
                                <w:sz w:val="72"/>
                                <w:szCs w:val="72"/>
                              </w:rPr>
                            </w:pPr>
                            <w:r w:rsidRPr="00BA33D1">
                              <w:rPr>
                                <w:b/>
                                <w:color w:val="253746"/>
                                <w:sz w:val="72"/>
                                <w:szCs w:val="72"/>
                              </w:rPr>
                              <w:t>Women Faculty Network</w:t>
                            </w:r>
                            <w:r w:rsidR="00BA33D1" w:rsidRPr="00BA33D1">
                              <w:rPr>
                                <w:b/>
                                <w:color w:val="253746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BA33D1">
                              <w:rPr>
                                <w:b/>
                                <w:color w:val="253746"/>
                                <w:sz w:val="72"/>
                                <w:szCs w:val="72"/>
                              </w:rPr>
                              <w:t>(WFN)</w:t>
                            </w:r>
                          </w:p>
                          <w:p w:rsidR="00BA33D1" w:rsidRPr="00BA33D1" w:rsidRDefault="004B5DC8" w:rsidP="004B5DC8">
                            <w:pPr>
                              <w:jc w:val="center"/>
                              <w:rPr>
                                <w:color w:val="253746"/>
                                <w:sz w:val="48"/>
                                <w:szCs w:val="48"/>
                              </w:rPr>
                            </w:pPr>
                            <w:r w:rsidRPr="00BA33D1">
                              <w:rPr>
                                <w:color w:val="253746"/>
                                <w:sz w:val="48"/>
                                <w:szCs w:val="48"/>
                              </w:rPr>
                              <w:t xml:space="preserve">invites </w:t>
                            </w:r>
                          </w:p>
                          <w:p w:rsidR="00BA33D1" w:rsidRPr="00BA33D1" w:rsidRDefault="00BA33D1" w:rsidP="004B5DC8">
                            <w:pPr>
                              <w:jc w:val="center"/>
                              <w:rPr>
                                <w:color w:val="253746"/>
                                <w:sz w:val="48"/>
                                <w:szCs w:val="48"/>
                              </w:rPr>
                            </w:pPr>
                            <w:r w:rsidRPr="00BA33D1">
                              <w:rPr>
                                <w:color w:val="253746"/>
                                <w:sz w:val="48"/>
                                <w:szCs w:val="48"/>
                              </w:rPr>
                              <w:t xml:space="preserve">all faculty, postdocs, </w:t>
                            </w:r>
                          </w:p>
                          <w:p w:rsidR="00BA33D1" w:rsidRPr="00BA33D1" w:rsidRDefault="00BA33D1" w:rsidP="004B5DC8">
                            <w:pPr>
                              <w:jc w:val="center"/>
                              <w:rPr>
                                <w:color w:val="253746"/>
                                <w:sz w:val="48"/>
                                <w:szCs w:val="48"/>
                              </w:rPr>
                            </w:pPr>
                            <w:r w:rsidRPr="00BA33D1">
                              <w:rPr>
                                <w:color w:val="253746"/>
                                <w:sz w:val="48"/>
                                <w:szCs w:val="48"/>
                              </w:rPr>
                              <w:t>friends, and family</w:t>
                            </w:r>
                            <w:r w:rsidR="004B5DC8" w:rsidRPr="00BA33D1">
                              <w:rPr>
                                <w:color w:val="253746"/>
                                <w:sz w:val="48"/>
                                <w:szCs w:val="4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4B5DC8" w:rsidRPr="00BA33D1" w:rsidRDefault="004B5DC8" w:rsidP="004B5DC8">
                            <w:pPr>
                              <w:jc w:val="center"/>
                              <w:rPr>
                                <w:color w:val="253746"/>
                                <w:sz w:val="48"/>
                                <w:szCs w:val="48"/>
                              </w:rPr>
                            </w:pPr>
                            <w:r w:rsidRPr="00BA33D1">
                              <w:rPr>
                                <w:color w:val="253746"/>
                                <w:sz w:val="48"/>
                                <w:szCs w:val="48"/>
                              </w:rPr>
                              <w:t>to</w:t>
                            </w:r>
                          </w:p>
                          <w:p w:rsidR="00BA33D1" w:rsidRPr="00BA33D1" w:rsidRDefault="00BA33D1" w:rsidP="004B5DC8">
                            <w:pPr>
                              <w:jc w:val="center"/>
                              <w:rPr>
                                <w:color w:val="253746"/>
                                <w:sz w:val="48"/>
                                <w:szCs w:val="48"/>
                              </w:rPr>
                            </w:pPr>
                            <w:r w:rsidRPr="00BA33D1">
                              <w:rPr>
                                <w:color w:val="253746"/>
                                <w:sz w:val="48"/>
                                <w:szCs w:val="48"/>
                              </w:rPr>
                              <w:t>join them for</w:t>
                            </w:r>
                          </w:p>
                          <w:p w:rsidR="000D49FD" w:rsidRPr="00BA33D1" w:rsidRDefault="00BA33D1" w:rsidP="008D6B4D">
                            <w:pPr>
                              <w:jc w:val="center"/>
                              <w:rPr>
                                <w:color w:val="253746"/>
                                <w:sz w:val="36"/>
                                <w:szCs w:val="36"/>
                              </w:rPr>
                            </w:pPr>
                            <w:r w:rsidRPr="00BA33D1">
                              <w:rPr>
                                <w:b/>
                                <w:color w:val="253746"/>
                                <w:sz w:val="72"/>
                                <w:szCs w:val="72"/>
                              </w:rPr>
                              <w:t>Happy Hour</w:t>
                            </w:r>
                            <w:r w:rsidR="008D6B4D" w:rsidRPr="00BA33D1">
                              <w:rPr>
                                <w:color w:val="253746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D6B4D" w:rsidRPr="00BA33D1">
                              <w:rPr>
                                <w:color w:val="253746"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:rsidR="008D6B4D" w:rsidRPr="00BA33D1" w:rsidRDefault="00BA33D1" w:rsidP="008D6B4D">
                            <w:pPr>
                              <w:jc w:val="center"/>
                              <w:rPr>
                                <w:b/>
                                <w:color w:val="253746"/>
                                <w:sz w:val="40"/>
                                <w:szCs w:val="40"/>
                              </w:rPr>
                            </w:pPr>
                            <w:r w:rsidRPr="00BA33D1">
                              <w:rPr>
                                <w:b/>
                                <w:color w:val="253746"/>
                                <w:sz w:val="40"/>
                                <w:szCs w:val="40"/>
                              </w:rPr>
                              <w:t>Thursday</w:t>
                            </w:r>
                            <w:r w:rsidR="008D6B4D" w:rsidRPr="00BA33D1">
                              <w:rPr>
                                <w:b/>
                                <w:color w:val="253746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Pr="00BA33D1">
                              <w:rPr>
                                <w:b/>
                                <w:color w:val="253746"/>
                                <w:sz w:val="40"/>
                                <w:szCs w:val="40"/>
                              </w:rPr>
                              <w:t>March 2</w:t>
                            </w:r>
                            <w:r w:rsidR="008D6B4D" w:rsidRPr="00BA33D1">
                              <w:rPr>
                                <w:b/>
                                <w:color w:val="253746"/>
                                <w:sz w:val="40"/>
                                <w:szCs w:val="40"/>
                              </w:rPr>
                              <w:t>, 2023</w:t>
                            </w:r>
                            <w:r w:rsidR="008D6B4D" w:rsidRPr="00BA33D1">
                              <w:rPr>
                                <w:b/>
                                <w:color w:val="253746"/>
                                <w:sz w:val="40"/>
                                <w:szCs w:val="40"/>
                              </w:rPr>
                              <w:br/>
                            </w:r>
                            <w:r w:rsidRPr="00BA33D1">
                              <w:rPr>
                                <w:b/>
                                <w:color w:val="253746"/>
                                <w:sz w:val="40"/>
                                <w:szCs w:val="40"/>
                              </w:rPr>
                              <w:t>4</w:t>
                            </w:r>
                            <w:r w:rsidR="008D6B4D" w:rsidRPr="00BA33D1">
                              <w:rPr>
                                <w:b/>
                                <w:color w:val="253746"/>
                                <w:sz w:val="40"/>
                                <w:szCs w:val="40"/>
                              </w:rPr>
                              <w:t xml:space="preserve">:00 – </w:t>
                            </w:r>
                            <w:r w:rsidRPr="00BA33D1">
                              <w:rPr>
                                <w:b/>
                                <w:color w:val="253746"/>
                                <w:sz w:val="40"/>
                                <w:szCs w:val="40"/>
                              </w:rPr>
                              <w:t>6</w:t>
                            </w:r>
                            <w:r w:rsidR="008D6B4D" w:rsidRPr="00BA33D1">
                              <w:rPr>
                                <w:b/>
                                <w:color w:val="253746"/>
                                <w:sz w:val="40"/>
                                <w:szCs w:val="40"/>
                              </w:rPr>
                              <w:t>:00 pm</w:t>
                            </w:r>
                            <w:r w:rsidR="008D6B4D" w:rsidRPr="00BA33D1">
                              <w:rPr>
                                <w:b/>
                                <w:color w:val="253746"/>
                                <w:sz w:val="40"/>
                                <w:szCs w:val="40"/>
                              </w:rPr>
                              <w:br/>
                            </w:r>
                            <w:r w:rsidRPr="00BA33D1">
                              <w:rPr>
                                <w:b/>
                                <w:color w:val="253746"/>
                                <w:sz w:val="40"/>
                                <w:szCs w:val="40"/>
                              </w:rPr>
                              <w:t>World of Beer</w:t>
                            </w:r>
                            <w:r w:rsidRPr="00BA33D1">
                              <w:rPr>
                                <w:b/>
                                <w:color w:val="253746"/>
                                <w:sz w:val="40"/>
                                <w:szCs w:val="40"/>
                              </w:rPr>
                              <w:br/>
                            </w:r>
                            <w:r w:rsidRPr="00BA33D1">
                              <w:rPr>
                                <w:color w:val="253746"/>
                                <w:sz w:val="36"/>
                                <w:szCs w:val="36"/>
                              </w:rPr>
                              <w:t>3252 W 7</w:t>
                            </w:r>
                            <w:r w:rsidRPr="00BA33D1">
                              <w:rPr>
                                <w:color w:val="253746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BA33D1">
                              <w:rPr>
                                <w:color w:val="253746"/>
                                <w:sz w:val="36"/>
                                <w:szCs w:val="36"/>
                              </w:rPr>
                              <w:t xml:space="preserve"> St.</w:t>
                            </w:r>
                            <w:r w:rsidRPr="00BA33D1">
                              <w:rPr>
                                <w:color w:val="253746"/>
                                <w:sz w:val="36"/>
                                <w:szCs w:val="36"/>
                              </w:rPr>
                              <w:br/>
                              <w:t>Fort Worth, TX 76107</w:t>
                            </w:r>
                          </w:p>
                          <w:p w:rsidR="008D6B4D" w:rsidRPr="00BA33D1" w:rsidRDefault="008D6B4D" w:rsidP="008D6B4D">
                            <w:pPr>
                              <w:jc w:val="center"/>
                              <w:rPr>
                                <w:color w:val="253746"/>
                                <w:sz w:val="40"/>
                                <w:szCs w:val="40"/>
                              </w:rPr>
                            </w:pPr>
                          </w:p>
                          <w:p w:rsidR="00A86313" w:rsidRPr="00BA33D1" w:rsidRDefault="00BA33D1" w:rsidP="008D6B4D">
                            <w:pPr>
                              <w:jc w:val="center"/>
                              <w:rPr>
                                <w:color w:val="253746"/>
                                <w:sz w:val="40"/>
                                <w:szCs w:val="40"/>
                              </w:rPr>
                            </w:pPr>
                            <w:r w:rsidRPr="00BA33D1">
                              <w:rPr>
                                <w:color w:val="253746"/>
                                <w:sz w:val="40"/>
                                <w:szCs w:val="40"/>
                              </w:rPr>
                              <w:t>RSVP appreciated but not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9.25pt;margin-top:-27.75pt;width:525.75pt;height:7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" filled="f" strokecolor="#84bd00" strokeweight="4.5pt">
                <v:textbox>
                  <w:txbxContent>
                    <w:p w:rsidR="004B5DC8" w:rsidRDefault="004B5DC8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58835" cy="1247775"/>
                            <wp:effectExtent l="0" t="0" r="3810" b="0"/>
                            <wp:docPr id="2" name="Picture 2" descr="HSC logo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794" cy="126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2C16" w:rsidRPr="00BA33D1" w:rsidRDefault="00E42C16" w:rsidP="004B5DC8">
                      <w:pPr>
                        <w:jc w:val="center"/>
                        <w:rPr>
                          <w:b/>
                          <w:color w:val="253746"/>
                          <w:sz w:val="72"/>
                          <w:szCs w:val="72"/>
                        </w:rPr>
                      </w:pPr>
                      <w:r w:rsidRPr="00BA33D1">
                        <w:rPr>
                          <w:b/>
                          <w:color w:val="253746"/>
                          <w:sz w:val="72"/>
                          <w:szCs w:val="72"/>
                        </w:rPr>
                        <w:t>Women Faculty Network</w:t>
                      </w:r>
                      <w:r w:rsidR="00BA33D1" w:rsidRPr="00BA33D1">
                        <w:rPr>
                          <w:b/>
                          <w:color w:val="253746"/>
                          <w:sz w:val="72"/>
                          <w:szCs w:val="72"/>
                        </w:rPr>
                        <w:t xml:space="preserve"> </w:t>
                      </w:r>
                      <w:r w:rsidRPr="00BA33D1">
                        <w:rPr>
                          <w:b/>
                          <w:color w:val="253746"/>
                          <w:sz w:val="72"/>
                          <w:szCs w:val="72"/>
                        </w:rPr>
                        <w:t>(WFN)</w:t>
                      </w:r>
                    </w:p>
                    <w:p w:rsidR="00BA33D1" w:rsidRPr="00BA33D1" w:rsidRDefault="004B5DC8" w:rsidP="004B5DC8">
                      <w:pPr>
                        <w:jc w:val="center"/>
                        <w:rPr>
                          <w:color w:val="253746"/>
                          <w:sz w:val="48"/>
                          <w:szCs w:val="48"/>
                        </w:rPr>
                      </w:pPr>
                      <w:r w:rsidRPr="00BA33D1">
                        <w:rPr>
                          <w:color w:val="253746"/>
                          <w:sz w:val="48"/>
                          <w:szCs w:val="48"/>
                        </w:rPr>
                        <w:t xml:space="preserve">invites </w:t>
                      </w:r>
                    </w:p>
                    <w:p w:rsidR="00BA33D1" w:rsidRPr="00BA33D1" w:rsidRDefault="00BA33D1" w:rsidP="004B5DC8">
                      <w:pPr>
                        <w:jc w:val="center"/>
                        <w:rPr>
                          <w:color w:val="253746"/>
                          <w:sz w:val="48"/>
                          <w:szCs w:val="48"/>
                        </w:rPr>
                      </w:pPr>
                      <w:r w:rsidRPr="00BA33D1">
                        <w:rPr>
                          <w:color w:val="253746"/>
                          <w:sz w:val="48"/>
                          <w:szCs w:val="48"/>
                        </w:rPr>
                        <w:t xml:space="preserve">all faculty, postdocs, </w:t>
                      </w:r>
                    </w:p>
                    <w:p w:rsidR="00BA33D1" w:rsidRPr="00BA33D1" w:rsidRDefault="00BA33D1" w:rsidP="004B5DC8">
                      <w:pPr>
                        <w:jc w:val="center"/>
                        <w:rPr>
                          <w:color w:val="253746"/>
                          <w:sz w:val="48"/>
                          <w:szCs w:val="48"/>
                        </w:rPr>
                      </w:pPr>
                      <w:r w:rsidRPr="00BA33D1">
                        <w:rPr>
                          <w:color w:val="253746"/>
                          <w:sz w:val="48"/>
                          <w:szCs w:val="48"/>
                        </w:rPr>
                        <w:t>friends, and family</w:t>
                      </w:r>
                      <w:r w:rsidR="004B5DC8" w:rsidRPr="00BA33D1">
                        <w:rPr>
                          <w:color w:val="253746"/>
                          <w:sz w:val="48"/>
                          <w:szCs w:val="4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4B5DC8" w:rsidRPr="00BA33D1" w:rsidRDefault="004B5DC8" w:rsidP="004B5DC8">
                      <w:pPr>
                        <w:jc w:val="center"/>
                        <w:rPr>
                          <w:color w:val="253746"/>
                          <w:sz w:val="48"/>
                          <w:szCs w:val="48"/>
                        </w:rPr>
                      </w:pPr>
                      <w:r w:rsidRPr="00BA33D1">
                        <w:rPr>
                          <w:color w:val="253746"/>
                          <w:sz w:val="48"/>
                          <w:szCs w:val="48"/>
                        </w:rPr>
                        <w:t>to</w:t>
                      </w:r>
                    </w:p>
                    <w:p w:rsidR="00BA33D1" w:rsidRPr="00BA33D1" w:rsidRDefault="00BA33D1" w:rsidP="004B5DC8">
                      <w:pPr>
                        <w:jc w:val="center"/>
                        <w:rPr>
                          <w:color w:val="253746"/>
                          <w:sz w:val="48"/>
                          <w:szCs w:val="48"/>
                        </w:rPr>
                      </w:pPr>
                      <w:r w:rsidRPr="00BA33D1">
                        <w:rPr>
                          <w:color w:val="253746"/>
                          <w:sz w:val="48"/>
                          <w:szCs w:val="48"/>
                        </w:rPr>
                        <w:t>join them for</w:t>
                      </w:r>
                    </w:p>
                    <w:p w:rsidR="000D49FD" w:rsidRPr="00BA33D1" w:rsidRDefault="00BA33D1" w:rsidP="008D6B4D">
                      <w:pPr>
                        <w:jc w:val="center"/>
                        <w:rPr>
                          <w:color w:val="253746"/>
                          <w:sz w:val="36"/>
                          <w:szCs w:val="36"/>
                        </w:rPr>
                      </w:pPr>
                      <w:r w:rsidRPr="00BA33D1">
                        <w:rPr>
                          <w:b/>
                          <w:color w:val="253746"/>
                          <w:sz w:val="72"/>
                          <w:szCs w:val="72"/>
                        </w:rPr>
                        <w:t>Happy Hour</w:t>
                      </w:r>
                      <w:r w:rsidR="008D6B4D" w:rsidRPr="00BA33D1">
                        <w:rPr>
                          <w:color w:val="253746"/>
                          <w:sz w:val="72"/>
                          <w:szCs w:val="72"/>
                        </w:rPr>
                        <w:t xml:space="preserve"> </w:t>
                      </w:r>
                      <w:r w:rsidR="008D6B4D" w:rsidRPr="00BA33D1">
                        <w:rPr>
                          <w:color w:val="253746"/>
                          <w:sz w:val="72"/>
                          <w:szCs w:val="72"/>
                        </w:rPr>
                        <w:br/>
                      </w:r>
                    </w:p>
                    <w:p w:rsidR="008D6B4D" w:rsidRPr="00BA33D1" w:rsidRDefault="00BA33D1" w:rsidP="008D6B4D">
                      <w:pPr>
                        <w:jc w:val="center"/>
                        <w:rPr>
                          <w:b/>
                          <w:color w:val="253746"/>
                          <w:sz w:val="40"/>
                          <w:szCs w:val="40"/>
                        </w:rPr>
                      </w:pPr>
                      <w:r w:rsidRPr="00BA33D1">
                        <w:rPr>
                          <w:b/>
                          <w:color w:val="253746"/>
                          <w:sz w:val="40"/>
                          <w:szCs w:val="40"/>
                        </w:rPr>
                        <w:t>Thursday</w:t>
                      </w:r>
                      <w:r w:rsidR="008D6B4D" w:rsidRPr="00BA33D1">
                        <w:rPr>
                          <w:b/>
                          <w:color w:val="253746"/>
                          <w:sz w:val="40"/>
                          <w:szCs w:val="40"/>
                        </w:rPr>
                        <w:t xml:space="preserve">, </w:t>
                      </w:r>
                      <w:r w:rsidRPr="00BA33D1">
                        <w:rPr>
                          <w:b/>
                          <w:color w:val="253746"/>
                          <w:sz w:val="40"/>
                          <w:szCs w:val="40"/>
                        </w:rPr>
                        <w:t>March 2</w:t>
                      </w:r>
                      <w:r w:rsidR="008D6B4D" w:rsidRPr="00BA33D1">
                        <w:rPr>
                          <w:b/>
                          <w:color w:val="253746"/>
                          <w:sz w:val="40"/>
                          <w:szCs w:val="40"/>
                        </w:rPr>
                        <w:t>, 2023</w:t>
                      </w:r>
                      <w:r w:rsidR="008D6B4D" w:rsidRPr="00BA33D1">
                        <w:rPr>
                          <w:b/>
                          <w:color w:val="253746"/>
                          <w:sz w:val="40"/>
                          <w:szCs w:val="40"/>
                        </w:rPr>
                        <w:br/>
                      </w:r>
                      <w:r w:rsidRPr="00BA33D1">
                        <w:rPr>
                          <w:b/>
                          <w:color w:val="253746"/>
                          <w:sz w:val="40"/>
                          <w:szCs w:val="40"/>
                        </w:rPr>
                        <w:t>4</w:t>
                      </w:r>
                      <w:r w:rsidR="008D6B4D" w:rsidRPr="00BA33D1">
                        <w:rPr>
                          <w:b/>
                          <w:color w:val="253746"/>
                          <w:sz w:val="40"/>
                          <w:szCs w:val="40"/>
                        </w:rPr>
                        <w:t xml:space="preserve">:00 – </w:t>
                      </w:r>
                      <w:r w:rsidRPr="00BA33D1">
                        <w:rPr>
                          <w:b/>
                          <w:color w:val="253746"/>
                          <w:sz w:val="40"/>
                          <w:szCs w:val="40"/>
                        </w:rPr>
                        <w:t>6</w:t>
                      </w:r>
                      <w:r w:rsidR="008D6B4D" w:rsidRPr="00BA33D1">
                        <w:rPr>
                          <w:b/>
                          <w:color w:val="253746"/>
                          <w:sz w:val="40"/>
                          <w:szCs w:val="40"/>
                        </w:rPr>
                        <w:t>:00 pm</w:t>
                      </w:r>
                      <w:r w:rsidR="008D6B4D" w:rsidRPr="00BA33D1">
                        <w:rPr>
                          <w:b/>
                          <w:color w:val="253746"/>
                          <w:sz w:val="40"/>
                          <w:szCs w:val="40"/>
                        </w:rPr>
                        <w:br/>
                      </w:r>
                      <w:r w:rsidRPr="00BA33D1">
                        <w:rPr>
                          <w:b/>
                          <w:color w:val="253746"/>
                          <w:sz w:val="40"/>
                          <w:szCs w:val="40"/>
                        </w:rPr>
                        <w:t>World of Beer</w:t>
                      </w:r>
                      <w:r w:rsidRPr="00BA33D1">
                        <w:rPr>
                          <w:b/>
                          <w:color w:val="253746"/>
                          <w:sz w:val="40"/>
                          <w:szCs w:val="40"/>
                        </w:rPr>
                        <w:br/>
                      </w:r>
                      <w:r w:rsidRPr="00BA33D1">
                        <w:rPr>
                          <w:color w:val="253746"/>
                          <w:sz w:val="36"/>
                          <w:szCs w:val="36"/>
                        </w:rPr>
                        <w:t>3252 W 7</w:t>
                      </w:r>
                      <w:r w:rsidRPr="00BA33D1">
                        <w:rPr>
                          <w:color w:val="253746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BA33D1">
                        <w:rPr>
                          <w:color w:val="253746"/>
                          <w:sz w:val="36"/>
                          <w:szCs w:val="36"/>
                        </w:rPr>
                        <w:t xml:space="preserve"> St.</w:t>
                      </w:r>
                      <w:r w:rsidRPr="00BA33D1">
                        <w:rPr>
                          <w:color w:val="253746"/>
                          <w:sz w:val="36"/>
                          <w:szCs w:val="36"/>
                        </w:rPr>
                        <w:br/>
                        <w:t>Fort Worth, TX 76107</w:t>
                      </w:r>
                    </w:p>
                    <w:p w:rsidR="008D6B4D" w:rsidRPr="00BA33D1" w:rsidRDefault="008D6B4D" w:rsidP="008D6B4D">
                      <w:pPr>
                        <w:jc w:val="center"/>
                        <w:rPr>
                          <w:color w:val="253746"/>
                          <w:sz w:val="40"/>
                          <w:szCs w:val="40"/>
                        </w:rPr>
                      </w:pPr>
                    </w:p>
                    <w:p w:rsidR="00A86313" w:rsidRPr="00BA33D1" w:rsidRDefault="00BA33D1" w:rsidP="008D6B4D">
                      <w:pPr>
                        <w:jc w:val="center"/>
                        <w:rPr>
                          <w:color w:val="253746"/>
                          <w:sz w:val="40"/>
                          <w:szCs w:val="40"/>
                        </w:rPr>
                      </w:pPr>
                      <w:r w:rsidRPr="00BA33D1">
                        <w:rPr>
                          <w:color w:val="253746"/>
                          <w:sz w:val="40"/>
                          <w:szCs w:val="40"/>
                        </w:rPr>
                        <w:t>RSVP appreciated but not required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0096" w:rsidSect="004B5DC8">
      <w:pgSz w:w="12240" w:h="15840"/>
      <w:pgMar w:top="1440" w:right="1440" w:bottom="1440" w:left="1440" w:header="720" w:footer="720" w:gutter="0"/>
      <w:pgBorders w:offsetFrom="page">
        <w:top w:val="single" w:sz="48" w:space="24" w:color="253746"/>
        <w:left w:val="single" w:sz="48" w:space="24" w:color="253746"/>
        <w:bottom w:val="single" w:sz="48" w:space="24" w:color="253746"/>
        <w:right w:val="single" w:sz="48" w:space="24" w:color="25374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C8"/>
    <w:rsid w:val="000D49FD"/>
    <w:rsid w:val="004B5DC8"/>
    <w:rsid w:val="0089552F"/>
    <w:rsid w:val="008D6B4D"/>
    <w:rsid w:val="00A86313"/>
    <w:rsid w:val="00AD0096"/>
    <w:rsid w:val="00BA33D1"/>
    <w:rsid w:val="00C76674"/>
    <w:rsid w:val="00E4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2A6E"/>
  <w15:chartTrackingRefBased/>
  <w15:docId w15:val="{9BDA5289-60FF-4890-97D5-F57F4F1F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Arthur, Rhonda</dc:creator>
  <cp:keywords/>
  <dc:description/>
  <cp:lastModifiedBy>Arthur, Rhonda</cp:lastModifiedBy>
  <cp:revision>2</cp:revision>
  <dcterms:created xsi:type="dcterms:W3CDTF">2023-02-07T19:45:00Z</dcterms:created>
  <dcterms:modified xsi:type="dcterms:W3CDTF">2023-02-07T19:45:00Z</dcterms:modified>
</cp:coreProperties>
</file>